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4698"/>
        <w:gridCol w:w="4676"/>
        <w:gridCol w:w="6"/>
        <w:gridCol w:w="4612"/>
      </w:tblGrid>
      <w:tr w:rsidR="001E18D2" w:rsidRPr="000155A0" w:rsidTr="001E18D2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E18D2" w:rsidRPr="002D73ED" w:rsidRDefault="001E18D2" w:rsidP="001E18D2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  <w:r w:rsidRPr="002D73ED">
              <w:rPr>
                <w:rFonts w:ascii="Maiandra GD" w:eastAsia="Times New Roman" w:hAnsi="Maiandra GD" w:cs="Calibri"/>
                <w:b/>
                <w:color w:val="000000"/>
                <w:sz w:val="40"/>
                <w:szCs w:val="28"/>
                <w:u w:val="single"/>
                <w:lang w:eastAsia="en-GB"/>
              </w:rPr>
              <w:t xml:space="preserve">Global Goals </w:t>
            </w:r>
          </w:p>
        </w:tc>
      </w:tr>
      <w:tr w:rsidR="0017534A" w:rsidRPr="000155A0" w:rsidTr="00205BD6">
        <w:trPr>
          <w:trHeight w:val="318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7534A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17534A" w:rsidRPr="00A856B5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4A" w:rsidRPr="00FC20B2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17534A" w:rsidRPr="00360E70" w:rsidRDefault="0017534A" w:rsidP="002860C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  <w:p w:rsidR="0017534A" w:rsidRPr="000F2987" w:rsidRDefault="0017534A" w:rsidP="002860C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Can you make a paper bridge?</w:t>
            </w:r>
          </w:p>
          <w:p w:rsidR="0017534A" w:rsidRPr="000F2987" w:rsidRDefault="0017534A" w:rsidP="002860C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How do germs spread?</w:t>
            </w:r>
          </w:p>
          <w:p w:rsidR="0017534A" w:rsidRPr="000F2987" w:rsidRDefault="0017534A" w:rsidP="002860C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Still Life</w:t>
            </w:r>
          </w:p>
          <w:p w:rsidR="0017534A" w:rsidRPr="000F2987" w:rsidRDefault="0017534A" w:rsidP="002860C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Remarkable Recipes</w:t>
            </w:r>
          </w:p>
          <w:p w:rsidR="0017534A" w:rsidRPr="000F2987" w:rsidRDefault="0017534A" w:rsidP="002860C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Let's Explore the World</w:t>
            </w:r>
          </w:p>
          <w:p w:rsidR="0017534A" w:rsidRPr="000F2987" w:rsidRDefault="0017534A" w:rsidP="002860C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Habitats</w:t>
            </w:r>
          </w:p>
          <w:p w:rsidR="0017534A" w:rsidRPr="000F2987" w:rsidRDefault="0017534A" w:rsidP="002860C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Human Survival</w:t>
            </w:r>
          </w:p>
          <w:p w:rsidR="0017534A" w:rsidRPr="00360E70" w:rsidRDefault="0017534A" w:rsidP="002860C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0F2987">
              <w:rPr>
                <w:rFonts w:ascii="Comic Sans MS" w:hAnsi="Comic Sans MS"/>
                <w:sz w:val="20"/>
              </w:rPr>
              <w:t>Mix It (Y2)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4A" w:rsidRPr="00FC20B2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17534A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  <w:p w:rsidR="0017534A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17534A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>Will it degrade?</w:t>
            </w:r>
          </w:p>
          <w:p w:rsidR="0017534A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Beach Hut </w:t>
            </w:r>
          </w:p>
          <w:p w:rsidR="0017534A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Flower Head </w:t>
            </w:r>
          </w:p>
          <w:p w:rsidR="0017534A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>Uses of Materials</w:t>
            </w:r>
          </w:p>
          <w:p w:rsidR="0017534A" w:rsidRPr="00DE5E79" w:rsidRDefault="0017534A" w:rsidP="002860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414">
              <w:rPr>
                <w:rFonts w:ascii="Maiandra GD" w:hAnsi="Maiandra GD"/>
              </w:rPr>
              <w:t xml:space="preserve"> Plant Survival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4A" w:rsidRPr="00FC20B2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17534A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  <w:p w:rsidR="0017534A" w:rsidRDefault="0017534A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17534A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>Portraits and Poses</w:t>
            </w:r>
          </w:p>
          <w:p w:rsidR="0017534A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Animal Survival </w:t>
            </w:r>
          </w:p>
          <w:p w:rsidR="0017534A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Cut, Stitch and Join </w:t>
            </w:r>
          </w:p>
          <w:p w:rsidR="0017534A" w:rsidRPr="003631DC" w:rsidRDefault="0017534A" w:rsidP="002860CA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306D6A">
              <w:rPr>
                <w:rFonts w:ascii="Maiandra GD" w:hAnsi="Maiandra GD"/>
              </w:rPr>
              <w:t>Push and Pull</w:t>
            </w:r>
          </w:p>
        </w:tc>
      </w:tr>
      <w:tr w:rsidR="00090BB5" w:rsidRPr="00090BB5" w:rsidTr="006E759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090BB5" w:rsidRPr="00B20993" w:rsidRDefault="00090BB5" w:rsidP="00090B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Global Goals Links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0BB5" w:rsidRPr="00090BB5" w:rsidRDefault="00090BB5" w:rsidP="0009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090BB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 Gender Equality</w:t>
            </w:r>
          </w:p>
          <w:p w:rsidR="00090BB5" w:rsidRPr="00090BB5" w:rsidRDefault="00090BB5" w:rsidP="0009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090BB5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10 Reduced Inequalities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90BB5" w:rsidRPr="00090BB5" w:rsidRDefault="00090BB5" w:rsidP="0009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090BB5">
              <w:rPr>
                <w:rFonts w:ascii="Calibri" w:eastAsia="Times New Roman" w:hAnsi="Calibri" w:cs="Calibri"/>
                <w:sz w:val="32"/>
                <w:lang w:eastAsia="en-GB"/>
              </w:rPr>
              <w:t>6 Clean Water and Sanitation</w:t>
            </w:r>
          </w:p>
          <w:p w:rsidR="00090BB5" w:rsidRPr="00090BB5" w:rsidRDefault="00090BB5" w:rsidP="0009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090BB5">
              <w:rPr>
                <w:rFonts w:ascii="Calibri" w:eastAsia="Times New Roman" w:hAnsi="Calibri" w:cs="Calibri"/>
                <w:sz w:val="32"/>
                <w:lang w:eastAsia="en-GB"/>
              </w:rPr>
              <w:t>14 Life below Water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90BB5" w:rsidRPr="00090BB5" w:rsidRDefault="00090BB5" w:rsidP="0009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090BB5">
              <w:rPr>
                <w:rFonts w:ascii="Calibri" w:eastAsia="Times New Roman" w:hAnsi="Calibri" w:cs="Calibri"/>
                <w:sz w:val="32"/>
                <w:lang w:eastAsia="en-GB"/>
              </w:rPr>
              <w:t>10 Reduced Inequalities</w:t>
            </w:r>
          </w:p>
          <w:p w:rsidR="00090BB5" w:rsidRPr="00090BB5" w:rsidRDefault="00090BB5" w:rsidP="00090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090BB5">
              <w:rPr>
                <w:rFonts w:ascii="Calibri" w:eastAsia="Times New Roman" w:hAnsi="Calibri" w:cs="Calibri"/>
                <w:sz w:val="32"/>
                <w:lang w:eastAsia="en-GB"/>
              </w:rPr>
              <w:t>16 Peace, Justice and Strong Institutions</w:t>
            </w:r>
          </w:p>
        </w:tc>
      </w:tr>
      <w:tr w:rsidR="00484A43" w:rsidRPr="000155A0" w:rsidTr="006B786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84A43" w:rsidRPr="000A1E60" w:rsidRDefault="00484A43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Pr="000F2987" w:rsidRDefault="00484A43" w:rsidP="00484A43">
            <w:pPr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Christopher Columbus/ Neil Armstrong</w:t>
            </w:r>
          </w:p>
          <w:p w:rsidR="00484A43" w:rsidRPr="000F2987" w:rsidRDefault="00484A43" w:rsidP="00484A43">
            <w:pPr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Emmeline Pankhurst/ Rosa Parks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Captain Cook</w:t>
            </w:r>
          </w:p>
          <w:p w:rsidR="00484A43" w:rsidRPr="00FC20B2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RNLI Station, Redcar/ Whitby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Pr="00FC20B2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Queen Elizabeth II</w:t>
            </w:r>
          </w:p>
        </w:tc>
      </w:tr>
      <w:tr w:rsidR="00484A43" w:rsidRPr="000155A0" w:rsidTr="006B786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84A43" w:rsidRPr="00A856B5" w:rsidRDefault="00484A43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Pr="000F2987" w:rsidRDefault="00484A43" w:rsidP="00484A43">
            <w:pPr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Captain James Cook/ Captain Cook Museum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RNLI Station Redcar</w:t>
            </w:r>
          </w:p>
          <w:p w:rsidR="00484A43" w:rsidRPr="00FC20B2" w:rsidRDefault="00484A43" w:rsidP="00484A43">
            <w:pPr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Pr="00FC20B2" w:rsidRDefault="00484A43" w:rsidP="00484A43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Kirkleatham</w:t>
            </w:r>
            <w:proofErr w:type="spellEnd"/>
            <w:r>
              <w:rPr>
                <w:rFonts w:ascii="Maiandra GD" w:hAnsi="Maiandra GD"/>
              </w:rPr>
              <w:t xml:space="preserve"> Hall Museum</w:t>
            </w:r>
          </w:p>
        </w:tc>
      </w:tr>
      <w:tr w:rsidR="00111AF7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1AF7" w:rsidRPr="0035283F" w:rsidRDefault="00111AF7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7D1E4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00" w:rsidRPr="008F39F5" w:rsidRDefault="00472ACB" w:rsidP="008704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gender, equality, empower, achieve,</w:t>
            </w:r>
            <w:r w:rsidR="00C71B11"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 human rights, population, benefit, citizens, respect, prejudice, discrimination, equal, value </w:t>
            </w:r>
            <w:r w:rsidR="00753300"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(Goal 5) </w:t>
            </w:r>
          </w:p>
          <w:p w:rsidR="00753300" w:rsidRPr="008F39F5" w:rsidRDefault="00753300" w:rsidP="008704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C419F6" w:rsidRPr="008F39F5" w:rsidRDefault="00C419F6" w:rsidP="008704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income, inequalities, equality, inclusion, opportunities, </w:t>
            </w: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lastRenderedPageBreak/>
              <w:t>developed, developing, assistance (Goal 10)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49" w:rsidRPr="008F39F5" w:rsidRDefault="00375164" w:rsidP="00F13D49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8F39F5">
              <w:rPr>
                <w:rFonts w:ascii="Calibri" w:hAnsi="Calibri" w:cs="Calibri"/>
                <w:sz w:val="32"/>
                <w:szCs w:val="32"/>
              </w:rPr>
              <w:lastRenderedPageBreak/>
              <w:t xml:space="preserve">sanitation, availability, sustainability, management, disease, equipment, affordable, education, suffering, loss, quality, pollution, wastewater, hygiene, communities </w:t>
            </w:r>
            <w:r w:rsidR="00753300" w:rsidRPr="008F39F5">
              <w:rPr>
                <w:rFonts w:ascii="Calibri" w:hAnsi="Calibri" w:cs="Calibri"/>
                <w:sz w:val="32"/>
                <w:szCs w:val="32"/>
              </w:rPr>
              <w:t>(Goal 6)</w:t>
            </w:r>
          </w:p>
          <w:p w:rsidR="00753300" w:rsidRPr="008F39F5" w:rsidRDefault="00753300" w:rsidP="00F13D49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8F39F5" w:rsidRDefault="008F39F5" w:rsidP="00F13D49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8F39F5" w:rsidRDefault="008F39F5" w:rsidP="00F13D49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lastRenderedPageBreak/>
              <w:t>conserve, marine, resources, essential, existence,</w:t>
            </w:r>
          </w:p>
          <w:p w:rsidR="00753300" w:rsidRPr="008F39F5" w:rsidRDefault="008F39F5" w:rsidP="008F39F5">
            <w:pPr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rely, damage, overfishing, protect, responsibility, reduce, coastal, tourism, law </w:t>
            </w:r>
            <w:r w:rsidR="00753300" w:rsidRPr="008F39F5">
              <w:rPr>
                <w:rFonts w:ascii="Calibri" w:hAnsi="Calibri" w:cs="Calibri"/>
                <w:sz w:val="32"/>
                <w:szCs w:val="32"/>
              </w:rPr>
              <w:t>(Goal 14)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9F6" w:rsidRDefault="00C419F6" w:rsidP="00C419F6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8F39F5">
              <w:rPr>
                <w:rFonts w:ascii="Calibri" w:hAnsi="Calibri" w:cs="Calibri"/>
                <w:sz w:val="32"/>
                <w:szCs w:val="32"/>
              </w:rPr>
              <w:lastRenderedPageBreak/>
              <w:t>income, inequalities, equality, inclusion, opportunities, developed, developing, assistance (Goal 10)</w:t>
            </w:r>
          </w:p>
          <w:p w:rsidR="000853C5" w:rsidRPr="008F39F5" w:rsidRDefault="000853C5" w:rsidP="00C419F6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753300" w:rsidRDefault="000853C5" w:rsidP="000D2A6B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peace, justice, institution, effective, moral, injustice, </w:t>
            </w:r>
            <w:r>
              <w:rPr>
                <w:rFonts w:ascii="Calibri" w:hAnsi="Calibri" w:cs="Calibri"/>
                <w:sz w:val="32"/>
                <w:szCs w:val="32"/>
              </w:rPr>
              <w:lastRenderedPageBreak/>
              <w:t xml:space="preserve">commit, reduce, violence, law, decision-making, crime </w:t>
            </w:r>
            <w:r w:rsidR="00753300" w:rsidRPr="008F39F5">
              <w:rPr>
                <w:rFonts w:ascii="Calibri" w:hAnsi="Calibri" w:cs="Calibri"/>
                <w:sz w:val="32"/>
                <w:szCs w:val="32"/>
              </w:rPr>
              <w:t xml:space="preserve">(Goal 16) </w:t>
            </w:r>
          </w:p>
          <w:p w:rsidR="000853C5" w:rsidRPr="008F39F5" w:rsidRDefault="000853C5" w:rsidP="000D2A6B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437E47" w:rsidRPr="008F39F5" w:rsidRDefault="00437E47" w:rsidP="000D2A6B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437E47" w:rsidRPr="008F39F5" w:rsidRDefault="00437E47" w:rsidP="000D2A6B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9522D" w:rsidRPr="000155A0" w:rsidTr="000853C5">
        <w:trPr>
          <w:trHeight w:val="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9522D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1/2</w:t>
            </w:r>
          </w:p>
          <w:p w:rsidR="0019522D" w:rsidRPr="00A856B5" w:rsidRDefault="0019522D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11" w:rsidRPr="008F39F5" w:rsidRDefault="00C419F6" w:rsidP="00C419F6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="00C71B11"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Children will understand what gender equality means in relation to equal rights and respect for all</w:t>
            </w:r>
            <w:r w:rsidR="004B4F8D"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. (Goal 5) </w:t>
            </w:r>
          </w:p>
          <w:p w:rsidR="00C419F6" w:rsidRDefault="00C71B11" w:rsidP="00437E47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="00C419F6"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Children will understand how to reduce inequalities within and amongst countries. (Goal 10)</w:t>
            </w:r>
          </w:p>
          <w:p w:rsidR="000853C5" w:rsidRDefault="000853C5" w:rsidP="00437E47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0853C5" w:rsidRDefault="000853C5" w:rsidP="00437E47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0853C5" w:rsidRDefault="000853C5" w:rsidP="00437E47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0853C5" w:rsidRDefault="000853C5" w:rsidP="00437E47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8F39F5" w:rsidRDefault="008F39F5" w:rsidP="00437E47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0853C5" w:rsidRPr="008F39F5" w:rsidRDefault="000853C5" w:rsidP="00437E47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8D" w:rsidRDefault="004B4F8D" w:rsidP="004B4F8D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8F39F5">
              <w:rPr>
                <w:rFonts w:ascii="Calibri" w:hAnsi="Calibri" w:cs="Calibri"/>
                <w:sz w:val="32"/>
                <w:szCs w:val="32"/>
              </w:rPr>
              <w:t>-Children will understand the availability and sustainable management of water and sanitation for all. (Goal 6)</w:t>
            </w:r>
          </w:p>
          <w:p w:rsidR="008F39F5" w:rsidRDefault="008F39F5" w:rsidP="004B4F8D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8F39F5" w:rsidRDefault="008F39F5" w:rsidP="008F39F5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-Children will understand how to c</w:t>
            </w:r>
            <w:r w:rsidRPr="008F39F5">
              <w:rPr>
                <w:rFonts w:ascii="Calibri" w:hAnsi="Calibri" w:cs="Calibri"/>
                <w:sz w:val="32"/>
                <w:szCs w:val="32"/>
              </w:rPr>
              <w:t>onserve and sustainably use the oceans, seas and marine resources.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(Goal 14) </w:t>
            </w:r>
          </w:p>
          <w:p w:rsidR="000853C5" w:rsidRDefault="000853C5" w:rsidP="008F39F5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0853C5" w:rsidRDefault="000853C5" w:rsidP="008F39F5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0853C5" w:rsidRDefault="000853C5" w:rsidP="008F39F5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0853C5" w:rsidRDefault="000853C5" w:rsidP="008F39F5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0853C5" w:rsidRDefault="000853C5" w:rsidP="008F39F5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0853C5" w:rsidRDefault="000853C5" w:rsidP="008F39F5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  <w:p w:rsidR="00F13D49" w:rsidRPr="008F39F5" w:rsidRDefault="00F13D49" w:rsidP="00F13D49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C5" w:rsidRDefault="000853C5" w:rsidP="000853C5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-</w:t>
            </w: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Children will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develop their </w:t>
            </w: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understand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ing of</w:t>
            </w:r>
            <w:r w:rsidRPr="008F39F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 how to reduce inequalities within and amongst countries. (Goal 10)</w:t>
            </w:r>
          </w:p>
          <w:p w:rsidR="000853C5" w:rsidRPr="000853C5" w:rsidRDefault="000853C5" w:rsidP="000853C5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0853C5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-Children will promote peaceful and inclusive societies for sustainable development, provide access to justice for all and build effective, accountable and inclusive institutions at all levels. (Goal 16) </w:t>
            </w:r>
          </w:p>
          <w:p w:rsidR="000853C5" w:rsidRDefault="000853C5" w:rsidP="000853C5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0853C5" w:rsidRDefault="000853C5" w:rsidP="00D02C1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0853C5" w:rsidRDefault="000853C5" w:rsidP="00D02C1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0853C5" w:rsidRPr="008F39F5" w:rsidRDefault="000853C5" w:rsidP="00D02C1E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4154A9" w:rsidRPr="000155A0" w:rsidTr="009E26C1">
        <w:trPr>
          <w:trHeight w:val="30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4154A9" w:rsidRPr="00A856B5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A9" w:rsidRPr="00FC20B2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  <w:p w:rsidR="004154A9" w:rsidRPr="00360E70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Warp and Weft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Digestive System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Sound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Contrast and Complement (Y4)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Fresh Food, Good Food </w:t>
            </w:r>
          </w:p>
          <w:p w:rsidR="004154A9" w:rsidRPr="00360E70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05288A">
              <w:rPr>
                <w:rFonts w:ascii="Maiandra GD" w:hAnsi="Maiandra GD"/>
              </w:rPr>
              <w:t>Interconnected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A9" w:rsidRPr="00FC20B2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  <w:p w:rsidR="004154A9" w:rsidRPr="00DE5E79" w:rsidRDefault="004154A9" w:rsidP="00484A4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Vista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Animal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States of Matter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>Grouping and Classifying</w:t>
            </w:r>
          </w:p>
          <w:p w:rsidR="004154A9" w:rsidRPr="00DE5E79" w:rsidRDefault="004154A9" w:rsidP="00484A4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9044E">
              <w:rPr>
                <w:rFonts w:ascii="Maiandra GD" w:hAnsi="Maiandra GD"/>
              </w:rPr>
              <w:t xml:space="preserve"> Functional and Fancy Fabrics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A9" w:rsidRPr="00FC20B2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  <w:p w:rsidR="004154A9" w:rsidRPr="003631DC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Tomb Builders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Electrical Circuits and Conductors </w:t>
            </w:r>
          </w:p>
          <w:p w:rsidR="004154A9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Statues, Statuettes and Figurines </w:t>
            </w:r>
          </w:p>
          <w:p w:rsidR="004154A9" w:rsidRPr="003631DC" w:rsidRDefault="004154A9" w:rsidP="00484A4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44FCF">
              <w:rPr>
                <w:rFonts w:ascii="Maiandra GD" w:hAnsi="Maiandra GD"/>
              </w:rPr>
              <w:t>Islamic Art</w:t>
            </w:r>
          </w:p>
        </w:tc>
      </w:tr>
      <w:tr w:rsidR="004154A9" w:rsidRPr="000155A0" w:rsidTr="007031B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154A9" w:rsidRPr="000A1E60" w:rsidRDefault="004154A9" w:rsidP="004154A9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Global Goals Links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4A9" w:rsidRPr="004154A9" w:rsidRDefault="004154A9" w:rsidP="0041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4154A9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 Zero Hunger</w:t>
            </w:r>
          </w:p>
          <w:p w:rsidR="004154A9" w:rsidRPr="004154A9" w:rsidRDefault="004154A9" w:rsidP="0041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4154A9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9 Industry, Innovation and Infrastructure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154A9" w:rsidRPr="004154A9" w:rsidRDefault="004154A9" w:rsidP="0041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4154A9">
              <w:rPr>
                <w:rFonts w:ascii="Calibri" w:eastAsia="Times New Roman" w:hAnsi="Calibri" w:cs="Calibri"/>
                <w:sz w:val="32"/>
                <w:lang w:eastAsia="en-GB"/>
              </w:rPr>
              <w:t>13 Climate Action</w:t>
            </w:r>
          </w:p>
          <w:p w:rsidR="004154A9" w:rsidRPr="004154A9" w:rsidRDefault="004154A9" w:rsidP="0041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4154A9">
              <w:rPr>
                <w:rFonts w:ascii="Calibri" w:eastAsia="Times New Roman" w:hAnsi="Calibri" w:cs="Calibri"/>
                <w:sz w:val="32"/>
                <w:lang w:eastAsia="en-GB"/>
              </w:rPr>
              <w:t>14 Life Below Water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154A9" w:rsidRPr="004154A9" w:rsidRDefault="004154A9" w:rsidP="0041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4154A9">
              <w:rPr>
                <w:rFonts w:ascii="Calibri" w:eastAsia="Times New Roman" w:hAnsi="Calibri" w:cs="Calibri"/>
                <w:sz w:val="32"/>
                <w:lang w:eastAsia="en-GB"/>
              </w:rPr>
              <w:t>3 Good Health &amp; Wellbeing</w:t>
            </w:r>
          </w:p>
          <w:p w:rsidR="004154A9" w:rsidRPr="004154A9" w:rsidRDefault="004154A9" w:rsidP="00415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4154A9">
              <w:rPr>
                <w:rFonts w:ascii="Calibri" w:eastAsia="Times New Roman" w:hAnsi="Calibri" w:cs="Calibri"/>
                <w:sz w:val="32"/>
                <w:lang w:eastAsia="en-GB"/>
              </w:rPr>
              <w:t>11 Sustainable Cities &amp; Communities</w:t>
            </w:r>
          </w:p>
        </w:tc>
      </w:tr>
      <w:tr w:rsidR="00484A43" w:rsidRPr="000155A0" w:rsidTr="00884C7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84A43" w:rsidRPr="000A1E60" w:rsidRDefault="00484A43" w:rsidP="00484A43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Pr="00384378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Athelstan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484A43" w:rsidRPr="00384378" w:rsidRDefault="00484A43" w:rsidP="00484A4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Pr="00384378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Indus Valley</w:t>
            </w:r>
          </w:p>
        </w:tc>
      </w:tr>
      <w:tr w:rsidR="00484A43" w:rsidRPr="000155A0" w:rsidTr="00884C7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84A43" w:rsidRPr="00B20993" w:rsidRDefault="00484A43" w:rsidP="00484A4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Default="00484A43" w:rsidP="00484A43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Arbeia</w:t>
            </w:r>
            <w:proofErr w:type="spellEnd"/>
            <w:r>
              <w:rPr>
                <w:rFonts w:ascii="Maiandra GD" w:hAnsi="Maiandra GD"/>
              </w:rPr>
              <w:t xml:space="preserve"> Roman Fort, South Shields</w:t>
            </w:r>
          </w:p>
          <w:p w:rsidR="00484A43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Hadrian’s Wall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43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River Tees, Stockton</w:t>
            </w:r>
          </w:p>
          <w:p w:rsidR="00484A43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Port of Middlesbrough </w:t>
            </w:r>
          </w:p>
          <w:p w:rsidR="00484A43" w:rsidRPr="00384378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High Force Waterfall 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4A43" w:rsidRPr="00384378" w:rsidRDefault="00484A43" w:rsidP="00484A4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Yorkshire Museum</w:t>
            </w:r>
          </w:p>
        </w:tc>
      </w:tr>
      <w:tr w:rsidR="00D02C1E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Pr="0035283F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DA53C8" w:rsidRDefault="004E352B" w:rsidP="004E352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DA53C8">
              <w:rPr>
                <w:rFonts w:eastAsia="Times New Roman" w:cstheme="minorHAnsi"/>
                <w:color w:val="000000"/>
                <w:sz w:val="32"/>
                <w:lang w:eastAsia="en-GB"/>
              </w:rPr>
              <w:t>nutritious, sustainable, agriculture, universal, sufficient, malnutrition, producers, productivity, incomes, infrastructure, livestock (Goal 2)</w:t>
            </w:r>
          </w:p>
          <w:p w:rsidR="00753300" w:rsidRPr="00DA53C8" w:rsidRDefault="00753300" w:rsidP="004E352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</w:p>
          <w:p w:rsidR="00753300" w:rsidRPr="00DA53C8" w:rsidRDefault="00753300" w:rsidP="0075330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  <w:r w:rsidRPr="00DA53C8">
              <w:rPr>
                <w:rFonts w:eastAsia="Times New Roman" w:cstheme="minorHAnsi"/>
                <w:color w:val="000000"/>
                <w:sz w:val="32"/>
                <w:lang w:eastAsia="en-GB"/>
              </w:rPr>
              <w:t>infrastructure, industry, innovation, development, enterprises, ICT (Goal 9)</w:t>
            </w:r>
          </w:p>
          <w:p w:rsidR="00753300" w:rsidRPr="00DA53C8" w:rsidRDefault="00753300" w:rsidP="004E352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</w:p>
          <w:p w:rsidR="004E352B" w:rsidRPr="00DA53C8" w:rsidRDefault="004E352B" w:rsidP="006E2CB3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C8" w:rsidRPr="00DA53C8" w:rsidRDefault="004C5A35" w:rsidP="00E3448D">
            <w:pPr>
              <w:spacing w:after="0" w:line="240" w:lineRule="auto"/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lastRenderedPageBreak/>
              <w:t>-</w:t>
            </w:r>
            <w:r w:rsidR="000574F8" w:rsidRPr="00DA53C8">
              <w:rPr>
                <w:rFonts w:cstheme="minorHAnsi"/>
                <w:sz w:val="32"/>
              </w:rPr>
              <w:t>resilience, policies, strategies, capacity, raising awareness, UNFCCC, catastrophic, innovation, adherence, commitments, prosperity, modernize (Goal 13)</w:t>
            </w:r>
          </w:p>
          <w:p w:rsidR="00753300" w:rsidRPr="00DA53C8" w:rsidRDefault="00753300" w:rsidP="00E3448D">
            <w:pPr>
              <w:spacing w:after="0" w:line="240" w:lineRule="auto"/>
              <w:rPr>
                <w:rFonts w:cstheme="minorHAnsi"/>
                <w:sz w:val="32"/>
              </w:rPr>
            </w:pPr>
          </w:p>
          <w:p w:rsidR="00DA53C8" w:rsidRPr="00DA53C8" w:rsidRDefault="000853C5" w:rsidP="000853C5">
            <w:pPr>
              <w:spacing w:after="0" w:line="240" w:lineRule="auto"/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t>conserve, marine, resources, essential, existence,</w:t>
            </w:r>
            <w:r w:rsidR="00DA53C8">
              <w:rPr>
                <w:rFonts w:cstheme="minorHAnsi"/>
                <w:sz w:val="32"/>
              </w:rPr>
              <w:t xml:space="preserve"> </w:t>
            </w:r>
            <w:r w:rsidRPr="00DA53C8">
              <w:rPr>
                <w:rFonts w:cstheme="minorHAnsi"/>
                <w:sz w:val="32"/>
              </w:rPr>
              <w:t xml:space="preserve">rely, damage, overfishing, protect, </w:t>
            </w:r>
            <w:r w:rsidRPr="00DA53C8">
              <w:rPr>
                <w:rFonts w:cstheme="minorHAnsi"/>
                <w:sz w:val="32"/>
              </w:rPr>
              <w:lastRenderedPageBreak/>
              <w:t>responsibility, reduce, coastal, tourism, law (Goal 14)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F6" w:rsidRPr="00DA53C8" w:rsidRDefault="008E59F6" w:rsidP="008E59F6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DA53C8">
              <w:rPr>
                <w:rFonts w:cstheme="minorHAnsi"/>
                <w:sz w:val="32"/>
                <w:szCs w:val="32"/>
              </w:rPr>
              <w:lastRenderedPageBreak/>
              <w:t xml:space="preserve">well-being, prevent, diseases, mental health, treatment, healthcare, medicines, vaccines, accessible, hazards, risks (Goal 3) </w:t>
            </w:r>
          </w:p>
          <w:p w:rsidR="008E59F6" w:rsidRPr="00DA53C8" w:rsidRDefault="008E59F6" w:rsidP="009025DD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8E59F6" w:rsidRPr="00DA53C8" w:rsidRDefault="008E59F6" w:rsidP="008E59F6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DA53C8">
              <w:rPr>
                <w:rFonts w:cstheme="minorHAnsi"/>
                <w:sz w:val="32"/>
                <w:szCs w:val="32"/>
              </w:rPr>
              <w:t xml:space="preserve">safe, affordable, housing, settlements, housing, environmental, impact, effects, natural disasters, green spaces, public spaces (Goal 11) </w:t>
            </w:r>
          </w:p>
          <w:p w:rsidR="008E59F6" w:rsidRPr="00DA53C8" w:rsidRDefault="008E59F6" w:rsidP="009025DD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D02C1E" w:rsidRPr="00DA53C8" w:rsidRDefault="00D02C1E" w:rsidP="00D02C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en-GB"/>
              </w:rPr>
            </w:pPr>
          </w:p>
        </w:tc>
      </w:tr>
      <w:tr w:rsidR="00D02C1E" w:rsidRPr="000155A0" w:rsidTr="00D02C1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Y3/4</w:t>
            </w:r>
          </w:p>
          <w:p w:rsidR="00D02C1E" w:rsidRPr="00A856B5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CD5866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C1E" w:rsidRPr="00DA53C8" w:rsidRDefault="00447D50" w:rsidP="000853C5">
            <w:pPr>
              <w:spacing w:after="0" w:line="240" w:lineRule="auto"/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t>-Children will understand ways to end hunger and promote sustaina</w:t>
            </w:r>
            <w:r w:rsidR="004E352B" w:rsidRPr="00DA53C8">
              <w:rPr>
                <w:rFonts w:cstheme="minorHAnsi"/>
                <w:sz w:val="32"/>
              </w:rPr>
              <w:t>ble agriculture (Goal 2)</w:t>
            </w:r>
          </w:p>
          <w:p w:rsidR="00753300" w:rsidRPr="00DA53C8" w:rsidRDefault="00753300" w:rsidP="000853C5">
            <w:pPr>
              <w:spacing w:after="0" w:line="240" w:lineRule="auto"/>
              <w:rPr>
                <w:rFonts w:cstheme="minorHAnsi"/>
                <w:sz w:val="32"/>
              </w:rPr>
            </w:pPr>
          </w:p>
          <w:p w:rsidR="00753300" w:rsidRPr="00DA53C8" w:rsidRDefault="00753300" w:rsidP="000853C5">
            <w:pPr>
              <w:spacing w:after="0" w:line="240" w:lineRule="auto"/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t xml:space="preserve">-Children will understand ways to build resilient infrastructure and promote inclusive </w:t>
            </w:r>
            <w:r w:rsidR="000853C5" w:rsidRPr="00DA53C8">
              <w:rPr>
                <w:rFonts w:cstheme="minorHAnsi"/>
                <w:sz w:val="32"/>
              </w:rPr>
              <w:t>industry.</w:t>
            </w:r>
            <w:r w:rsidRPr="00DA53C8">
              <w:rPr>
                <w:rFonts w:cstheme="minorHAnsi"/>
                <w:sz w:val="32"/>
              </w:rPr>
              <w:t>(Goal 9)</w:t>
            </w:r>
          </w:p>
          <w:p w:rsidR="00753300" w:rsidRPr="00DA53C8" w:rsidRDefault="00753300" w:rsidP="00447D50">
            <w:pPr>
              <w:spacing w:after="0" w:line="240" w:lineRule="auto"/>
              <w:rPr>
                <w:rFonts w:cstheme="minorHAnsi"/>
                <w:sz w:val="32"/>
              </w:rPr>
            </w:pPr>
          </w:p>
          <w:p w:rsidR="00D02C1E" w:rsidRPr="00DA53C8" w:rsidRDefault="00D02C1E" w:rsidP="00D02C1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D02C1E" w:rsidRPr="00DA53C8" w:rsidRDefault="00D02C1E" w:rsidP="00D02C1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8D" w:rsidRPr="00DA53C8" w:rsidRDefault="00E3448D" w:rsidP="00D02C1E">
            <w:pPr>
              <w:spacing w:after="0" w:line="240" w:lineRule="auto"/>
              <w:rPr>
                <w:rFonts w:cstheme="minorHAnsi"/>
                <w:sz w:val="32"/>
              </w:rPr>
            </w:pPr>
          </w:p>
          <w:p w:rsidR="00D02C1E" w:rsidRPr="00DA53C8" w:rsidRDefault="00E3448D" w:rsidP="00E3448D">
            <w:pPr>
              <w:spacing w:after="0" w:line="240" w:lineRule="auto"/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t>-Children will understand the importance of taking urgent action to combat climate change and its impacts. (Goal 13)</w:t>
            </w:r>
          </w:p>
          <w:p w:rsidR="000853C5" w:rsidRPr="00DA53C8" w:rsidRDefault="000853C5" w:rsidP="00E3448D">
            <w:pPr>
              <w:spacing w:after="0" w:line="240" w:lineRule="auto"/>
              <w:rPr>
                <w:rFonts w:cstheme="minorHAnsi"/>
                <w:sz w:val="32"/>
              </w:rPr>
            </w:pPr>
          </w:p>
          <w:p w:rsidR="000853C5" w:rsidRPr="00DA53C8" w:rsidRDefault="000853C5" w:rsidP="00E3448D">
            <w:pPr>
              <w:spacing w:after="0" w:line="240" w:lineRule="auto"/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t xml:space="preserve">-Children will develop their understanding of ways to conserve and sustainably use the oceans, seas and marine resources. (Goal 14)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F6" w:rsidRPr="00DA53C8" w:rsidRDefault="008E59F6" w:rsidP="008E59F6">
            <w:pPr>
              <w:spacing w:after="0" w:line="240" w:lineRule="auto"/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DA53C8">
              <w:rPr>
                <w:rFonts w:cstheme="minorHAnsi"/>
                <w:sz w:val="32"/>
                <w:szCs w:val="32"/>
                <w:shd w:val="clear" w:color="auto" w:fill="FFFFFF"/>
              </w:rPr>
              <w:t>-Children will understand the importance of healthy lives and promote well-being for all at all ages. (Goal 3)</w:t>
            </w:r>
          </w:p>
          <w:p w:rsidR="008E59F6" w:rsidRPr="00DA53C8" w:rsidRDefault="008E59F6" w:rsidP="008E59F6">
            <w:pPr>
              <w:spacing w:after="0" w:line="240" w:lineRule="auto"/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  <w:p w:rsidR="008E59F6" w:rsidRPr="00DA53C8" w:rsidRDefault="008E59F6" w:rsidP="008E59F6">
            <w:pPr>
              <w:spacing w:after="0" w:line="240" w:lineRule="auto"/>
              <w:rPr>
                <w:rFonts w:cstheme="minorHAnsi"/>
                <w:sz w:val="32"/>
                <w:szCs w:val="32"/>
                <w:shd w:val="clear" w:color="auto" w:fill="FFFFFF"/>
              </w:rPr>
            </w:pPr>
            <w:r w:rsidRPr="00DA53C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-Children will understand ways to make cities and human settlements inclusive and safe.  (Goal 11) </w:t>
            </w:r>
          </w:p>
          <w:p w:rsidR="00DF5F14" w:rsidRPr="00DA53C8" w:rsidRDefault="00DF5F14" w:rsidP="00DF5F14">
            <w:pPr>
              <w:spacing w:after="0" w:line="240" w:lineRule="auto"/>
              <w:rPr>
                <w:rFonts w:cstheme="minorHAnsi"/>
                <w:sz w:val="32"/>
                <w:szCs w:val="32"/>
                <w:shd w:val="clear" w:color="auto" w:fill="FFFFFF"/>
              </w:rPr>
            </w:pPr>
          </w:p>
        </w:tc>
      </w:tr>
      <w:tr w:rsidR="004C5A35" w:rsidRPr="000155A0" w:rsidTr="007A3064">
        <w:trPr>
          <w:trHeight w:val="29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4C5A35" w:rsidRPr="00A856B5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35" w:rsidRPr="00FC20B2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  <w:p w:rsidR="004C5A35" w:rsidRPr="00360E70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Trailblazers, Barrier Breakers 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Circulatory System 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Tints, Tones and Shades (Y6) 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Food for Life </w:t>
            </w:r>
          </w:p>
          <w:p w:rsidR="004C5A35" w:rsidRPr="00360E70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17046E">
              <w:rPr>
                <w:rFonts w:ascii="Maiandra GD" w:hAnsi="Maiandra GD"/>
              </w:rPr>
              <w:t>Our Changing World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5" w:rsidRPr="00FC20B2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4C5A35" w:rsidRPr="00DE5E79" w:rsidRDefault="004C5A35" w:rsidP="009F6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 xml:space="preserve">Can we slow cooling down? 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 xml:space="preserve">How do animals stay warm? 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proofErr w:type="spellStart"/>
            <w:r w:rsidRPr="005F224C">
              <w:rPr>
                <w:rFonts w:ascii="Maiandra GD" w:hAnsi="Maiandra GD"/>
              </w:rPr>
              <w:t>Quel</w:t>
            </w:r>
            <w:proofErr w:type="spellEnd"/>
            <w:r w:rsidRPr="005F224C">
              <w:rPr>
                <w:rFonts w:ascii="Maiandra GD" w:hAnsi="Maiandra GD"/>
              </w:rPr>
              <w:t xml:space="preserve"> temps fait - </w:t>
            </w:r>
            <w:proofErr w:type="spellStart"/>
            <w:r w:rsidRPr="005F224C">
              <w:rPr>
                <w:rFonts w:ascii="Maiandra GD" w:hAnsi="Maiandra GD"/>
              </w:rPr>
              <w:t>il</w:t>
            </w:r>
            <w:proofErr w:type="spellEnd"/>
            <w:r w:rsidRPr="005F224C">
              <w:rPr>
                <w:rFonts w:ascii="Maiandra GD" w:hAnsi="Maiandra GD"/>
              </w:rPr>
              <w:t xml:space="preserve">? </w:t>
            </w:r>
          </w:p>
          <w:p w:rsidR="004C5A35" w:rsidRPr="00DE5E79" w:rsidRDefault="004C5A35" w:rsidP="009F6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F224C">
              <w:rPr>
                <w:rFonts w:ascii="Maiandra GD" w:hAnsi="Maiandra GD"/>
              </w:rPr>
              <w:t>Science - Growing Up and Growing Old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5" w:rsidRPr="00FC20B2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Make Do and Mend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Light Theory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Evolution and Inheritance</w:t>
            </w:r>
          </w:p>
          <w:p w:rsidR="004C5A35" w:rsidRDefault="004C5A35" w:rsidP="009F66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Distortion and Abstraction</w:t>
            </w:r>
          </w:p>
          <w:p w:rsidR="004C5A35" w:rsidRPr="004C5A35" w:rsidRDefault="004C5A35" w:rsidP="004C5A3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Bees, Beetles and Butterflies</w:t>
            </w:r>
          </w:p>
        </w:tc>
      </w:tr>
      <w:tr w:rsidR="004C5A35" w:rsidRPr="000155A0" w:rsidTr="000D275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4C5A35" w:rsidRPr="000A1E60" w:rsidRDefault="004C5A35" w:rsidP="004C5A3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Global Goals Links</w:t>
            </w:r>
          </w:p>
        </w:tc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A35" w:rsidRPr="0069319F" w:rsidRDefault="004C5A35" w:rsidP="004C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69319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1 No Poverty</w:t>
            </w:r>
          </w:p>
          <w:p w:rsidR="004C5A35" w:rsidRPr="0069319F" w:rsidRDefault="004C5A35" w:rsidP="004C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69319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2 Zero Hunger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5A35" w:rsidRPr="0069319F" w:rsidRDefault="004C5A35" w:rsidP="004C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69319F">
              <w:rPr>
                <w:rFonts w:ascii="Calibri" w:eastAsia="Times New Roman" w:hAnsi="Calibri" w:cs="Calibri"/>
                <w:sz w:val="32"/>
                <w:lang w:eastAsia="en-GB"/>
              </w:rPr>
              <w:t>13 Climate Action</w:t>
            </w:r>
          </w:p>
          <w:p w:rsidR="004C5A35" w:rsidRPr="0069319F" w:rsidRDefault="004C5A35" w:rsidP="004C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69319F">
              <w:rPr>
                <w:rFonts w:ascii="Calibri" w:eastAsia="Times New Roman" w:hAnsi="Calibri" w:cs="Calibri"/>
                <w:sz w:val="32"/>
                <w:lang w:eastAsia="en-GB"/>
              </w:rPr>
              <w:t>14 Life Below Water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5A35" w:rsidRPr="0069319F" w:rsidRDefault="004C5A35" w:rsidP="004C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69319F">
              <w:rPr>
                <w:rFonts w:ascii="Calibri" w:eastAsia="Times New Roman" w:hAnsi="Calibri" w:cs="Calibri"/>
                <w:sz w:val="32"/>
                <w:lang w:eastAsia="en-GB"/>
              </w:rPr>
              <w:t>3 Good Health &amp; Wellbeing</w:t>
            </w:r>
          </w:p>
          <w:p w:rsidR="004C5A35" w:rsidRPr="0069319F" w:rsidRDefault="004C5A35" w:rsidP="004C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en-GB"/>
              </w:rPr>
            </w:pPr>
            <w:r w:rsidRPr="0069319F">
              <w:rPr>
                <w:rFonts w:ascii="Calibri" w:eastAsia="Times New Roman" w:hAnsi="Calibri" w:cs="Calibri"/>
                <w:sz w:val="32"/>
                <w:lang w:eastAsia="en-GB"/>
              </w:rPr>
              <w:t>12 Responsible Consumption and Production</w:t>
            </w:r>
          </w:p>
        </w:tc>
      </w:tr>
      <w:tr w:rsidR="009F664B" w:rsidRPr="000155A0" w:rsidTr="00A37A1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9F664B" w:rsidRPr="00A856B5" w:rsidRDefault="009F664B" w:rsidP="009F66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4B" w:rsidRPr="006E213F" w:rsidRDefault="009F664B" w:rsidP="009F664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John Hawkins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4B" w:rsidRPr="006E213F" w:rsidRDefault="009F664B" w:rsidP="009F664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Inuit people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4B" w:rsidRPr="006E213F" w:rsidRDefault="009F664B" w:rsidP="009F664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Anne Frank</w:t>
            </w:r>
          </w:p>
        </w:tc>
      </w:tr>
      <w:tr w:rsidR="009F664B" w:rsidRPr="000155A0" w:rsidTr="00A37A1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F664B" w:rsidRPr="00B20993" w:rsidRDefault="009F664B" w:rsidP="009F664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35283F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lastRenderedPageBreak/>
              <w:t>Local Heritage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9F664B" w:rsidRPr="006E213F" w:rsidRDefault="009F664B" w:rsidP="009F664B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4B" w:rsidRPr="006E213F" w:rsidRDefault="009F664B" w:rsidP="009F664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Captain Cook Birthplace Museum 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4B" w:rsidRDefault="009F664B" w:rsidP="009F664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Eden Camp</w:t>
            </w:r>
          </w:p>
          <w:p w:rsidR="009F664B" w:rsidRPr="006E213F" w:rsidRDefault="009F664B" w:rsidP="009F664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Preston Park Museum </w:t>
            </w:r>
          </w:p>
        </w:tc>
      </w:tr>
      <w:tr w:rsidR="00D02C1E" w:rsidRPr="000155A0" w:rsidTr="006E2CB3">
        <w:trPr>
          <w:trHeight w:val="7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02C1E" w:rsidRPr="000A1E60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Vocabulary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DE" w:rsidRPr="00DA53C8" w:rsidRDefault="00802CDE" w:rsidP="00802CDE">
            <w:pPr>
              <w:spacing w:after="0" w:line="240" w:lineRule="auto"/>
              <w:rPr>
                <w:rFonts w:cstheme="minorHAnsi"/>
                <w:bCs/>
                <w:sz w:val="32"/>
                <w:szCs w:val="32"/>
              </w:rPr>
            </w:pPr>
            <w:r w:rsidRPr="00DA53C8">
              <w:rPr>
                <w:rFonts w:cstheme="minorHAnsi"/>
                <w:bCs/>
                <w:sz w:val="32"/>
                <w:szCs w:val="32"/>
              </w:rPr>
              <w:t>extreme, poverty, reduce, vulnerable, equality, exposure, resilience (Goal 1)</w:t>
            </w:r>
          </w:p>
          <w:p w:rsidR="00802CDE" w:rsidRPr="00DA53C8" w:rsidRDefault="00802CDE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802CDE" w:rsidRDefault="00802CDE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DA53C8">
              <w:rPr>
                <w:rFonts w:cstheme="minorHAnsi"/>
                <w:sz w:val="32"/>
                <w:szCs w:val="32"/>
              </w:rPr>
              <w:t>nutritious, sustainable, agriculture, universal, sufficient, malnutrition, producers, productivity, incomes, infrastructure, livestock (Goal 2)</w:t>
            </w:r>
          </w:p>
          <w:p w:rsidR="00DA53C8" w:rsidRDefault="00DA53C8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DA53C8" w:rsidRDefault="00DA53C8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DA53C8" w:rsidRDefault="00DA53C8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DA53C8" w:rsidRDefault="00DA53C8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DA53C8" w:rsidRDefault="00DA53C8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DA53C8" w:rsidRPr="00DA53C8" w:rsidRDefault="00DA53C8" w:rsidP="00802CD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6E2CB3" w:rsidRPr="00DA53C8" w:rsidRDefault="006E2CB3" w:rsidP="0069319F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BFD" w:rsidRPr="00DA53C8" w:rsidRDefault="00891BFD" w:rsidP="006E2CB3">
            <w:pPr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t>-resilience, policies, strategies, capacity, raising awareness, UNFCCC, catastrophic, innovation, adherence, commitments, prosperity, modernize (Goal 13)</w:t>
            </w:r>
          </w:p>
          <w:p w:rsidR="00F5566E" w:rsidRPr="00DA53C8" w:rsidRDefault="00F5566E" w:rsidP="006E2CB3">
            <w:pPr>
              <w:rPr>
                <w:rFonts w:cstheme="minorHAnsi"/>
                <w:sz w:val="32"/>
              </w:rPr>
            </w:pPr>
          </w:p>
          <w:p w:rsidR="00891BFD" w:rsidRPr="00DA53C8" w:rsidRDefault="003C27F4" w:rsidP="006E2CB3">
            <w:pPr>
              <w:rPr>
                <w:rFonts w:cstheme="minorHAnsi"/>
                <w:sz w:val="32"/>
              </w:rPr>
            </w:pPr>
            <w:r w:rsidRPr="00DA53C8">
              <w:rPr>
                <w:rFonts w:cstheme="minorHAnsi"/>
                <w:sz w:val="32"/>
              </w:rPr>
              <w:t xml:space="preserve">tremendous, precious, marine debris, nutrient pollution, minimize, ocean acidification, scientific cooperation, consistent, economic benefits, least developed, aquaculture, artisanal, restore, ecosystems, </w:t>
            </w:r>
            <w:r w:rsidR="00F5566E" w:rsidRPr="00DA53C8">
              <w:rPr>
                <w:rFonts w:cstheme="minorHAnsi"/>
                <w:sz w:val="32"/>
              </w:rPr>
              <w:t xml:space="preserve">adverse, </w:t>
            </w:r>
            <w:r w:rsidR="00BE0F7A" w:rsidRPr="00DA53C8">
              <w:rPr>
                <w:rFonts w:cstheme="minorHAnsi"/>
                <w:sz w:val="32"/>
              </w:rPr>
              <w:t>resilience,</w:t>
            </w:r>
            <w:r w:rsidRPr="00DA53C8">
              <w:rPr>
                <w:rFonts w:cstheme="minorHAnsi"/>
                <w:sz w:val="32"/>
              </w:rPr>
              <w:t xml:space="preserve"> (Goal 14)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F8" w:rsidRPr="00DA53C8" w:rsidRDefault="00DF5F14" w:rsidP="003144F8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DA53C8">
              <w:rPr>
                <w:rFonts w:cstheme="minorHAnsi"/>
                <w:sz w:val="32"/>
                <w:szCs w:val="32"/>
              </w:rPr>
              <w:t xml:space="preserve"> </w:t>
            </w:r>
            <w:r w:rsidR="003144F8" w:rsidRPr="00DA53C8">
              <w:rPr>
                <w:rFonts w:cstheme="minorHAnsi"/>
                <w:sz w:val="32"/>
                <w:szCs w:val="32"/>
              </w:rPr>
              <w:t xml:space="preserve">well-being, prevent, diseases, mental health, treatment, healthcare, medicines, vaccines, accessible, hazards, risks (Goal 3) </w:t>
            </w:r>
          </w:p>
          <w:p w:rsidR="00DA53C8" w:rsidRPr="00DA53C8" w:rsidRDefault="00DA53C8" w:rsidP="003144F8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DA53C8" w:rsidRPr="00DA53C8" w:rsidRDefault="00DA53C8" w:rsidP="003144F8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3144F8" w:rsidRPr="00DA53C8" w:rsidRDefault="00DA53C8" w:rsidP="00DF5F1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sustainable, consumption, production patterns, abundance, utilized, consume, inflicted, implement, per capita, supply chains, transnational companies, adopt, integrate </w:t>
            </w:r>
            <w:r w:rsidR="003144F8" w:rsidRPr="00DA53C8">
              <w:rPr>
                <w:rFonts w:cstheme="minorHAnsi"/>
                <w:sz w:val="32"/>
                <w:szCs w:val="32"/>
              </w:rPr>
              <w:t xml:space="preserve">(Goal 12) </w:t>
            </w:r>
          </w:p>
          <w:p w:rsidR="003144F8" w:rsidRPr="00DA53C8" w:rsidRDefault="003144F8" w:rsidP="00DF5F1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3144F8" w:rsidRPr="00DA53C8" w:rsidRDefault="003144F8" w:rsidP="00DF5F1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  <w:p w:rsidR="003144F8" w:rsidRPr="00DA53C8" w:rsidRDefault="003144F8" w:rsidP="00DF5F14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</w:tr>
      <w:tr w:rsidR="00D02C1E" w:rsidRPr="000155A0" w:rsidTr="00D0360B">
        <w:trPr>
          <w:trHeight w:val="679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02C1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Y5/6</w:t>
            </w:r>
          </w:p>
          <w:p w:rsidR="00802CDE" w:rsidRDefault="00D02C1E" w:rsidP="00D02C1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E001C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End Point</w:t>
            </w:r>
          </w:p>
          <w:p w:rsidR="00802CDE" w:rsidRPr="00802CDE" w:rsidRDefault="00802CDE" w:rsidP="00802CDE">
            <w:pPr>
              <w:rPr>
                <w:rFonts w:ascii="Maiandra GD" w:eastAsia="Times New Roman" w:hAnsi="Maiandra GD" w:cs="Calibri"/>
                <w:sz w:val="28"/>
                <w:szCs w:val="28"/>
                <w:lang w:eastAsia="en-GB"/>
              </w:rPr>
            </w:pPr>
          </w:p>
          <w:p w:rsidR="00802CDE" w:rsidRPr="00802CDE" w:rsidRDefault="00802CDE" w:rsidP="00802CDE">
            <w:pPr>
              <w:rPr>
                <w:rFonts w:ascii="Maiandra GD" w:eastAsia="Times New Roman" w:hAnsi="Maiandra GD" w:cs="Calibri"/>
                <w:sz w:val="28"/>
                <w:szCs w:val="28"/>
                <w:lang w:eastAsia="en-GB"/>
              </w:rPr>
            </w:pPr>
          </w:p>
          <w:p w:rsidR="00802CDE" w:rsidRPr="00802CDE" w:rsidRDefault="00802CDE" w:rsidP="00802CDE">
            <w:pPr>
              <w:rPr>
                <w:rFonts w:ascii="Maiandra GD" w:eastAsia="Times New Roman" w:hAnsi="Maiandra GD" w:cs="Calibri"/>
                <w:sz w:val="28"/>
                <w:szCs w:val="28"/>
                <w:lang w:eastAsia="en-GB"/>
              </w:rPr>
            </w:pPr>
          </w:p>
          <w:p w:rsidR="00802CDE" w:rsidRDefault="00802CDE" w:rsidP="00802CDE">
            <w:pPr>
              <w:rPr>
                <w:rFonts w:ascii="Maiandra GD" w:eastAsia="Times New Roman" w:hAnsi="Maiandra GD" w:cs="Calibri"/>
                <w:sz w:val="28"/>
                <w:szCs w:val="28"/>
                <w:lang w:eastAsia="en-GB"/>
              </w:rPr>
            </w:pPr>
          </w:p>
          <w:p w:rsidR="00802CDE" w:rsidRPr="00802CDE" w:rsidRDefault="00802CDE" w:rsidP="00802CDE">
            <w:pPr>
              <w:rPr>
                <w:rFonts w:ascii="Maiandra GD" w:eastAsia="Times New Roman" w:hAnsi="Maiandra GD" w:cs="Calibri"/>
                <w:sz w:val="28"/>
                <w:szCs w:val="28"/>
                <w:lang w:eastAsia="en-GB"/>
              </w:rPr>
            </w:pPr>
          </w:p>
          <w:p w:rsidR="00D02C1E" w:rsidRPr="00802CDE" w:rsidRDefault="00D02C1E" w:rsidP="00802CDE">
            <w:pPr>
              <w:rPr>
                <w:rFonts w:ascii="Maiandra GD" w:eastAsia="Times New Roman" w:hAnsi="Maiandra GD" w:cs="Calibri"/>
                <w:sz w:val="28"/>
                <w:szCs w:val="28"/>
                <w:lang w:eastAsia="en-GB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DE" w:rsidRPr="00DA53C8" w:rsidRDefault="00802CDE" w:rsidP="00601442">
            <w:pPr>
              <w:rPr>
                <w:rFonts w:ascii="Calibri" w:hAnsi="Calibri" w:cs="Calibri"/>
                <w:bCs/>
                <w:sz w:val="32"/>
              </w:rPr>
            </w:pPr>
            <w:r w:rsidRPr="00DA53C8">
              <w:rPr>
                <w:rFonts w:ascii="Calibri" w:hAnsi="Calibri" w:cs="Calibri"/>
                <w:bCs/>
                <w:sz w:val="32"/>
              </w:rPr>
              <w:t>-</w:t>
            </w:r>
            <w:r w:rsidRPr="00DA53C8">
              <w:rPr>
                <w:rFonts w:ascii="Calibri" w:hAnsi="Calibri" w:cs="Calibri"/>
                <w:sz w:val="32"/>
              </w:rPr>
              <w:t xml:space="preserve"> </w:t>
            </w:r>
            <w:r w:rsidRPr="00DA53C8">
              <w:rPr>
                <w:rFonts w:ascii="Calibri" w:hAnsi="Calibri" w:cs="Calibri"/>
                <w:bCs/>
                <w:sz w:val="32"/>
              </w:rPr>
              <w:t>Children will understand what poverty is and suggest ways it can be ended in all its forms. (Goal 1)</w:t>
            </w:r>
          </w:p>
          <w:p w:rsidR="00824290" w:rsidRPr="00DA53C8" w:rsidRDefault="00824290" w:rsidP="00601442">
            <w:pPr>
              <w:rPr>
                <w:rFonts w:ascii="Calibri" w:hAnsi="Calibri" w:cs="Calibri"/>
                <w:bCs/>
                <w:sz w:val="32"/>
              </w:rPr>
            </w:pPr>
          </w:p>
          <w:p w:rsidR="009F664B" w:rsidRPr="00DA53C8" w:rsidRDefault="00802CDE" w:rsidP="00601442">
            <w:pPr>
              <w:rPr>
                <w:rFonts w:ascii="Calibri" w:hAnsi="Calibri" w:cs="Calibri"/>
                <w:sz w:val="32"/>
              </w:rPr>
            </w:pPr>
            <w:r w:rsidRPr="00DA53C8">
              <w:rPr>
                <w:rFonts w:ascii="Calibri" w:hAnsi="Calibri" w:cs="Calibri"/>
                <w:sz w:val="32"/>
              </w:rPr>
              <w:t>-</w:t>
            </w:r>
            <w:r w:rsidRPr="00DA53C8">
              <w:rPr>
                <w:rFonts w:ascii="Calibri" w:hAnsi="Calibri" w:cs="Calibri"/>
                <w:sz w:val="32"/>
              </w:rPr>
              <w:t>Children will understand ways to end hunger and promote sustainable agriculture (Goal 2)</w:t>
            </w:r>
          </w:p>
          <w:p w:rsidR="00802CDE" w:rsidRPr="00DA53C8" w:rsidRDefault="00802CDE" w:rsidP="00601442">
            <w:pPr>
              <w:rPr>
                <w:rFonts w:ascii="Calibri" w:hAnsi="Calibri" w:cs="Calibri"/>
                <w:sz w:val="32"/>
              </w:rPr>
            </w:pPr>
          </w:p>
          <w:p w:rsidR="00802CDE" w:rsidRPr="00DA53C8" w:rsidRDefault="00802CDE" w:rsidP="00601442">
            <w:pPr>
              <w:rPr>
                <w:rFonts w:ascii="Calibri" w:hAnsi="Calibri" w:cs="Calibri"/>
                <w:sz w:val="32"/>
              </w:rPr>
            </w:pPr>
          </w:p>
          <w:p w:rsidR="00802CDE" w:rsidRPr="00DA53C8" w:rsidRDefault="00802CDE" w:rsidP="00601442">
            <w:pPr>
              <w:rPr>
                <w:rFonts w:ascii="Calibri" w:hAnsi="Calibri" w:cs="Calibri"/>
                <w:sz w:val="32"/>
              </w:rPr>
            </w:pPr>
          </w:p>
          <w:p w:rsidR="00802CDE" w:rsidRPr="00DA53C8" w:rsidRDefault="00802CDE" w:rsidP="00601442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F14" w:rsidRPr="00DA53C8" w:rsidRDefault="00891BFD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  <w:r w:rsidRPr="00DA53C8">
              <w:rPr>
                <w:rFonts w:ascii="Calibri" w:hAnsi="Calibri" w:cs="Calibri"/>
                <w:sz w:val="32"/>
              </w:rPr>
              <w:t>-Children will understand the importance of taking urgent action to combat climate change and its impacts. (Goal 13)</w:t>
            </w:r>
          </w:p>
          <w:p w:rsidR="00891BFD" w:rsidRPr="00DA53C8" w:rsidRDefault="00891BFD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</w:p>
          <w:p w:rsidR="00891BFD" w:rsidRDefault="000853C5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  <w:r w:rsidRPr="00DA53C8">
              <w:rPr>
                <w:rFonts w:ascii="Calibri" w:hAnsi="Calibri" w:cs="Calibri"/>
                <w:sz w:val="32"/>
              </w:rPr>
              <w:t xml:space="preserve">-Children will </w:t>
            </w:r>
            <w:r w:rsidR="00824290" w:rsidRPr="00DA53C8">
              <w:rPr>
                <w:rFonts w:ascii="Calibri" w:hAnsi="Calibri" w:cs="Calibri"/>
                <w:sz w:val="32"/>
              </w:rPr>
              <w:t>understand how to eliminate pollution and overfishing and the need to immediately start to responsibly manage and protect all marine life around the world.</w:t>
            </w:r>
            <w:r w:rsidRPr="00DA53C8">
              <w:rPr>
                <w:rFonts w:ascii="Calibri" w:hAnsi="Calibri" w:cs="Calibri"/>
                <w:sz w:val="32"/>
              </w:rPr>
              <w:t>(Goal 14)</w:t>
            </w:r>
          </w:p>
          <w:p w:rsidR="00477BDD" w:rsidRDefault="00477BDD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</w:p>
          <w:p w:rsidR="00477BDD" w:rsidRPr="00DA53C8" w:rsidRDefault="00477BDD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</w:p>
          <w:p w:rsidR="00891BFD" w:rsidRPr="00DA53C8" w:rsidRDefault="00891BFD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</w:p>
          <w:p w:rsidR="00891BFD" w:rsidRPr="00DA53C8" w:rsidRDefault="00891BFD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</w:p>
          <w:p w:rsidR="00891BFD" w:rsidRPr="00DA53C8" w:rsidRDefault="00891BFD" w:rsidP="00601442">
            <w:pPr>
              <w:spacing w:after="0" w:line="240" w:lineRule="auto"/>
              <w:rPr>
                <w:rFonts w:ascii="Calibri" w:hAnsi="Calibri" w:cs="Calibri"/>
                <w:sz w:val="32"/>
              </w:rPr>
            </w:pPr>
          </w:p>
          <w:p w:rsidR="00DA53C8" w:rsidRPr="00D0360B" w:rsidRDefault="00DA53C8" w:rsidP="00D0360B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F8" w:rsidRDefault="003144F8" w:rsidP="003144F8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 w:rsidRPr="003144F8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-Children will </w:t>
            </w:r>
            <w:r w:rsidR="00477BDD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understand the </w:t>
            </w:r>
            <w:r w:rsidR="00477BDD" w:rsidRPr="00477BDD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new goal for worldwide Good Health </w:t>
            </w:r>
            <w:r w:rsidR="00477BDD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which </w:t>
            </w:r>
            <w:r w:rsidR="00477BDD" w:rsidRPr="00477BDD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promotes healthy lifestyles, preventive measures and modern, efficient healthcare for everyone.</w:t>
            </w:r>
            <w:r w:rsidRPr="003144F8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(Goal 3)</w:t>
            </w:r>
          </w:p>
          <w:p w:rsidR="00DA53C8" w:rsidRDefault="00DA53C8" w:rsidP="003144F8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</w:p>
          <w:p w:rsidR="00DA53C8" w:rsidRPr="00DA53C8" w:rsidRDefault="00DA53C8" w:rsidP="003144F8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-Children will </w:t>
            </w:r>
            <w:r w:rsidRPr="00DA53C8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learn how to use and produce in sustainable ways that will reverse the harm that we have inflicted on the planet.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 xml:space="preserve"> (Goal 12) </w:t>
            </w:r>
          </w:p>
          <w:p w:rsidR="003144F8" w:rsidRPr="00DA53C8" w:rsidRDefault="003144F8" w:rsidP="003144F8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</w:p>
          <w:p w:rsidR="003144F8" w:rsidRPr="00DA53C8" w:rsidRDefault="003144F8" w:rsidP="003144F8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</w:p>
          <w:p w:rsidR="00D02F9C" w:rsidRDefault="00D02F9C" w:rsidP="00D02F9C">
            <w:pP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</w:pPr>
          </w:p>
          <w:p w:rsidR="00477BDD" w:rsidRPr="00DA53C8" w:rsidRDefault="00477BDD" w:rsidP="00D02F9C">
            <w:pPr>
              <w:rPr>
                <w:rFonts w:ascii="Calibri" w:hAnsi="Calibri" w:cs="Calibri"/>
                <w:sz w:val="32"/>
              </w:rPr>
            </w:pPr>
            <w:bookmarkStart w:id="0" w:name="_GoBack"/>
            <w:bookmarkEnd w:id="0"/>
          </w:p>
        </w:tc>
      </w:tr>
    </w:tbl>
    <w:p w:rsidR="00447D50" w:rsidRDefault="00447D50" w:rsidP="00D02C1E"/>
    <w:sectPr w:rsidR="00447D50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11A"/>
    <w:multiLevelType w:val="hybridMultilevel"/>
    <w:tmpl w:val="0F26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9B1"/>
    <w:multiLevelType w:val="hybridMultilevel"/>
    <w:tmpl w:val="442495EC"/>
    <w:lvl w:ilvl="0" w:tplc="94D4FB24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 w:val="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34E"/>
    <w:multiLevelType w:val="hybridMultilevel"/>
    <w:tmpl w:val="4148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854B2"/>
    <w:multiLevelType w:val="hybridMultilevel"/>
    <w:tmpl w:val="1646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62AA"/>
    <w:multiLevelType w:val="hybridMultilevel"/>
    <w:tmpl w:val="B170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0FA1"/>
    <w:rsid w:val="000574F8"/>
    <w:rsid w:val="000853C5"/>
    <w:rsid w:val="00090BB5"/>
    <w:rsid w:val="00093419"/>
    <w:rsid w:val="0009516C"/>
    <w:rsid w:val="000A1E60"/>
    <w:rsid w:val="000D2A6B"/>
    <w:rsid w:val="000F34BD"/>
    <w:rsid w:val="000F3DE3"/>
    <w:rsid w:val="000F7EAB"/>
    <w:rsid w:val="00104684"/>
    <w:rsid w:val="00111AF7"/>
    <w:rsid w:val="00113D33"/>
    <w:rsid w:val="00116DB5"/>
    <w:rsid w:val="0013557C"/>
    <w:rsid w:val="0017534A"/>
    <w:rsid w:val="0019522D"/>
    <w:rsid w:val="001B4564"/>
    <w:rsid w:val="001E18D2"/>
    <w:rsid w:val="00216584"/>
    <w:rsid w:val="00221437"/>
    <w:rsid w:val="00230AE1"/>
    <w:rsid w:val="002452E6"/>
    <w:rsid w:val="0026678E"/>
    <w:rsid w:val="00283804"/>
    <w:rsid w:val="0028489C"/>
    <w:rsid w:val="002860CA"/>
    <w:rsid w:val="002D73ED"/>
    <w:rsid w:val="002D7514"/>
    <w:rsid w:val="002E59CB"/>
    <w:rsid w:val="002F5F00"/>
    <w:rsid w:val="002F61B7"/>
    <w:rsid w:val="00300E7A"/>
    <w:rsid w:val="00303581"/>
    <w:rsid w:val="003144F8"/>
    <w:rsid w:val="00314A4C"/>
    <w:rsid w:val="0035283F"/>
    <w:rsid w:val="00360E70"/>
    <w:rsid w:val="003631DC"/>
    <w:rsid w:val="00367E08"/>
    <w:rsid w:val="00375164"/>
    <w:rsid w:val="003A40D2"/>
    <w:rsid w:val="003C1C78"/>
    <w:rsid w:val="003C27F4"/>
    <w:rsid w:val="003E46D0"/>
    <w:rsid w:val="00412B22"/>
    <w:rsid w:val="00413118"/>
    <w:rsid w:val="004154A9"/>
    <w:rsid w:val="00415775"/>
    <w:rsid w:val="00437E47"/>
    <w:rsid w:val="00447D50"/>
    <w:rsid w:val="00472ACB"/>
    <w:rsid w:val="00477BDD"/>
    <w:rsid w:val="00484A43"/>
    <w:rsid w:val="004962A5"/>
    <w:rsid w:val="004B4F8D"/>
    <w:rsid w:val="004C5A35"/>
    <w:rsid w:val="004D68D4"/>
    <w:rsid w:val="004E352B"/>
    <w:rsid w:val="005668E8"/>
    <w:rsid w:val="00566DBE"/>
    <w:rsid w:val="005A2D9F"/>
    <w:rsid w:val="00601442"/>
    <w:rsid w:val="0060597D"/>
    <w:rsid w:val="00645473"/>
    <w:rsid w:val="006642B4"/>
    <w:rsid w:val="0069319F"/>
    <w:rsid w:val="00694FED"/>
    <w:rsid w:val="006A2F00"/>
    <w:rsid w:val="006B18B8"/>
    <w:rsid w:val="006B7555"/>
    <w:rsid w:val="006E2CB3"/>
    <w:rsid w:val="0071478F"/>
    <w:rsid w:val="00753300"/>
    <w:rsid w:val="00771DC4"/>
    <w:rsid w:val="007A20BE"/>
    <w:rsid w:val="007D1E4A"/>
    <w:rsid w:val="00802CDE"/>
    <w:rsid w:val="00824290"/>
    <w:rsid w:val="00830F50"/>
    <w:rsid w:val="00844B57"/>
    <w:rsid w:val="0086373B"/>
    <w:rsid w:val="0087043C"/>
    <w:rsid w:val="00891BFD"/>
    <w:rsid w:val="008B35B4"/>
    <w:rsid w:val="008E59F6"/>
    <w:rsid w:val="008F39F5"/>
    <w:rsid w:val="009025DD"/>
    <w:rsid w:val="0091254B"/>
    <w:rsid w:val="00912E2C"/>
    <w:rsid w:val="00913006"/>
    <w:rsid w:val="00926B31"/>
    <w:rsid w:val="00964E7A"/>
    <w:rsid w:val="00973C2A"/>
    <w:rsid w:val="009908C5"/>
    <w:rsid w:val="009A255B"/>
    <w:rsid w:val="009F664B"/>
    <w:rsid w:val="00A00070"/>
    <w:rsid w:val="00A01F5F"/>
    <w:rsid w:val="00A3660F"/>
    <w:rsid w:val="00A46EB7"/>
    <w:rsid w:val="00A64CC9"/>
    <w:rsid w:val="00A729E4"/>
    <w:rsid w:val="00A856B5"/>
    <w:rsid w:val="00AD2B0D"/>
    <w:rsid w:val="00AE5726"/>
    <w:rsid w:val="00B17101"/>
    <w:rsid w:val="00B20993"/>
    <w:rsid w:val="00B22C77"/>
    <w:rsid w:val="00B41626"/>
    <w:rsid w:val="00B67158"/>
    <w:rsid w:val="00B70A1C"/>
    <w:rsid w:val="00BC35FD"/>
    <w:rsid w:val="00BE0F7A"/>
    <w:rsid w:val="00BF0FFD"/>
    <w:rsid w:val="00BF791E"/>
    <w:rsid w:val="00C419F6"/>
    <w:rsid w:val="00C71B11"/>
    <w:rsid w:val="00C85B79"/>
    <w:rsid w:val="00C867F3"/>
    <w:rsid w:val="00CB127D"/>
    <w:rsid w:val="00CD5866"/>
    <w:rsid w:val="00D02C1E"/>
    <w:rsid w:val="00D02F9C"/>
    <w:rsid w:val="00D0360B"/>
    <w:rsid w:val="00D37DC1"/>
    <w:rsid w:val="00D62470"/>
    <w:rsid w:val="00D86A7B"/>
    <w:rsid w:val="00DA53C8"/>
    <w:rsid w:val="00DF5D1D"/>
    <w:rsid w:val="00DF5F14"/>
    <w:rsid w:val="00E001CA"/>
    <w:rsid w:val="00E027BB"/>
    <w:rsid w:val="00E02E2E"/>
    <w:rsid w:val="00E3448D"/>
    <w:rsid w:val="00E93AB8"/>
    <w:rsid w:val="00E93D8B"/>
    <w:rsid w:val="00EA311B"/>
    <w:rsid w:val="00ED1DAA"/>
    <w:rsid w:val="00F11E90"/>
    <w:rsid w:val="00F1202F"/>
    <w:rsid w:val="00F13D49"/>
    <w:rsid w:val="00F1771F"/>
    <w:rsid w:val="00F37BF3"/>
    <w:rsid w:val="00F5566E"/>
    <w:rsid w:val="00F74914"/>
    <w:rsid w:val="00F85BBB"/>
    <w:rsid w:val="00F9614A"/>
    <w:rsid w:val="00FA0624"/>
    <w:rsid w:val="00FA21A7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B093"/>
  <w15:chartTrackingRefBased/>
  <w15:docId w15:val="{3F66DA0D-C84A-44A1-8E0E-466E8C1A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customStyle="1" w:styleId="starter">
    <w:name w:val="starter"/>
    <w:basedOn w:val="Normal"/>
    <w:rsid w:val="00C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CB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782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500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643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McCarthy, Nicola</cp:lastModifiedBy>
  <cp:revision>28</cp:revision>
  <cp:lastPrinted>2022-02-09T17:48:00Z</cp:lastPrinted>
  <dcterms:created xsi:type="dcterms:W3CDTF">2022-06-14T14:00:00Z</dcterms:created>
  <dcterms:modified xsi:type="dcterms:W3CDTF">2022-06-14T14:53:00Z</dcterms:modified>
</cp:coreProperties>
</file>